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D2AA9" w14:textId="77777777" w:rsidR="00FD66CF" w:rsidRDefault="00FD66CF">
      <w:pPr>
        <w:pStyle w:val="Corpsdetexte"/>
        <w:rPr>
          <w:rFonts w:ascii="Times New Roman"/>
          <w:b/>
          <w:sz w:val="40"/>
        </w:rPr>
      </w:pPr>
    </w:p>
    <w:p w14:paraId="363A7EF8" w14:textId="77777777" w:rsidR="00FD66CF" w:rsidRDefault="00FD66CF">
      <w:pPr>
        <w:pStyle w:val="Corpsdetexte"/>
        <w:rPr>
          <w:rFonts w:ascii="Times New Roman"/>
          <w:b/>
          <w:sz w:val="40"/>
        </w:rPr>
      </w:pPr>
    </w:p>
    <w:p w14:paraId="7D25C74F" w14:textId="77777777" w:rsidR="00FD66CF" w:rsidRDefault="00FD66CF">
      <w:pPr>
        <w:pStyle w:val="Corpsdetexte"/>
        <w:spacing w:before="10"/>
        <w:rPr>
          <w:rFonts w:ascii="Times New Roman"/>
          <w:b/>
          <w:sz w:val="33"/>
        </w:rPr>
      </w:pPr>
    </w:p>
    <w:p w14:paraId="2D5C0C06" w14:textId="6AA7ACAA" w:rsidR="00FD66CF" w:rsidRDefault="00FD66CF" w:rsidP="008B0085">
      <w:pPr>
        <w:rPr>
          <w:rFonts w:ascii="Arial"/>
          <w:sz w:val="18"/>
        </w:rPr>
      </w:pPr>
    </w:p>
    <w:p w14:paraId="7E3DCE0A" w14:textId="506FE339" w:rsidR="00FD66CF" w:rsidRDefault="00E22696">
      <w:pPr>
        <w:pStyle w:val="Corpsdetexte"/>
        <w:rPr>
          <w:rFonts w:ascii="Arial"/>
          <w:sz w:val="20"/>
        </w:rPr>
      </w:pPr>
      <w:r>
        <w:rPr>
          <w:noProof/>
          <w:lang w:eastAsia="fr-FR"/>
        </w:rPr>
        <mc:AlternateContent>
          <mc:Choice Requires="wpg">
            <w:drawing>
              <wp:anchor distT="0" distB="0" distL="114300" distR="114300" simplePos="0" relativeHeight="251658240" behindDoc="1" locked="0" layoutInCell="1" allowOverlap="1" wp14:anchorId="1C75BFA3" wp14:editId="5158A2F1">
                <wp:simplePos x="0" y="0"/>
                <wp:positionH relativeFrom="page">
                  <wp:posOffset>0</wp:posOffset>
                </wp:positionH>
                <wp:positionV relativeFrom="page">
                  <wp:posOffset>0</wp:posOffset>
                </wp:positionV>
                <wp:extent cx="7559040" cy="10464165"/>
                <wp:effectExtent l="0" t="0" r="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464165"/>
                          <a:chOff x="0" y="0"/>
                          <a:chExt cx="11904" cy="16479"/>
                        </a:xfrm>
                      </wpg:grpSpPr>
                      <pic:pic xmlns:pic="http://schemas.openxmlformats.org/drawingml/2006/picture">
                        <pic:nvPicPr>
                          <pic:cNvPr id="2"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4" cy="16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3" y="902"/>
                            <a:ext cx="1709"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EA4139E" id="docshapegroup1" o:spid="_x0000_s1026" style="position:absolute;margin-left:0;margin-top:0;width:595.2pt;height:823.95pt;z-index:-251658240;mso-position-horizontal-relative:page;mso-position-vertical-relative:page" coordsize="11904,16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l67KV0gkAc7B+ZxRUfiL5dH49Y/50UESNOKUvPKhAwnSparQf8fVzVmgsKKK&#10;KACk+b0FLS7qAE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MTxO5XSVA7yxJ+GRRSeKv+QUn/XxF/MUUESNOD/j6uas1Wg/&#10;4+rmrNB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YnisY063Xs9zED+f/1qKZ4tc/YbT/r6h/nRQZy3NWD/&#10;AI+rmrNVoP8Aj6uas0GgUUUUAFFFFABRRRQAUUUUAFFFFABRRRQAUUUUAFFFFABRRRQAUUUUAFFF&#10;FABRRRQAUuB600njNMXnvTJbSdiSiiikU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geLv+PG0/wCvqH+Z&#10;opPGR2WdoB/z8Ify6UUGctzYhGJblu+asVWtT5jXWf8AnoV49P8AJqzQaBRRRQAUUUUAFFFFABRR&#10;RQAUUUUAFFFFABRRRQAUUUUAFFFFABRRRQAUUUUAFFFFADG4WmxNupz/AHKZD2pswn8aJqKKKR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znjZyLSz/6+BRTPGpzDZL2NwKKDOW5vW48trrH98tz6/5FWKgi&#10;+9dfX+lT0GgUUUUAFFFFABRRRQAUUUUAFFFFABRRRQAUUUUAFFFFABRRRQAUUUUAFFFFABRRRQAx&#10;/uUyHtUjj5aZGhA4pmMleZLRRRSN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OZ8afcsf+vgUUeNPuWP8A&#10;18CigiRvxfeuvr/Sp6gi+9dfX+lT0FhRRRQAUUUUAFFFFABRRRQAUUUUAFFFFABRRRQAUUUUAFFF&#10;FABRRRQAUUUUAFFFFADZOFFNicsOaWTlaZGdvSmYt2nqTUUUUjY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mfGn3LH/r4FFM8bOQNLH9+5waKCJHSRqA1x7n+lS0iKp3kE/N1paCwooooAKKKKACiiigAoooo&#10;AKKKKACiiigAooooAKKKKACiiigAooooAKKKKACiiigBj/cpkXzU9/uUyHtTZhP40TUUUUjc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l/G6DdpA/6eaKk8ZbSNOZyRsucjFFBnLc6JECdCadRRQaBRRRQAUU&#10;UUAFFFFABRRRQAUUUUAFFFFABRRRQAUUUUAFFFFABRRRQAUUUUAFFFFADH+5TIe1Pk4WmQdKbMJa&#10;zJqKKKRu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yfjs/u7H/AK+KKXxwNy2YPZ9/40VVmZy3OroooqTQ&#10;KKKKACiiigAooooAKKKKACiiigAooooAKKKKACiiigAooooAKKKKACiiigAooooAZL90UyDpT5fu&#10;imQdKbMP+XhNRRRSNwooooAKKKKACiiigAooooAKKKKACiiigAooooAKKKKACiiigApThepxSU2W&#10;MSjBJH0oAd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ynjbpafWik8cnaLT6&#10;0VqtUZy3OsooorI0CiiigAooooAKKKKACiiigAooooAKKKKACiiigAooooAKKKKACiiigAooooAK&#10;KKKAGycikiUKKcRmgDFMjl964tFFFIs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lPHA3C0+tFJ45O0Wn1&#10;orVbGctzrKKKKyN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5Px10tfrRR466Wn1NFbLRGE5qLszrKKKKxN&#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5Px1/y6fU0UePOLe1fvmitkclWDlK6OsooorE6wooooAKT5vQU&#10;tLuoASiiigAooooAKKKKACiiigAooooAKKKKACiiigAooooAKKKKACiiigAf5RxSfN6Clb5hzS7q&#10;AE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kvH522dtj+8aKPHw3Wdtn+9RWy2M5bnW0UUVi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yXj87bO2x/eNFHxB/48rb/AHjRWq2M5bnW0UUVkaBRRRQAUUUUAFFF&#10;FABQnzDmihflH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H/EJyLK1/wB6im/EP/jztfrRWiaRjKSudlRRRWZ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G/EP8A487X60UnxHO2ytcetFBxzaTszs6KKKD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jP&#10;iT/x5Wv1NFL8SBnT4z/c5FFVZnBW+I7KiiipO8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OM+JB/wBBhH94&#10;kGinfEMK1lbbyRz2orRNHHUi5SujsU+Yc0VHbSF1OcVJWZ2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xPx&#10;CAls7XeSvPb6oP8A2Y0U/wCISB47VDkAk9Pqp/8AZRRQYnW2f3TU1QWf/Hvv7mp6DY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OM+IDEC0+pH6oP/ZjRR8QxtgtX75z+ckS/wAqKDFHWWX/AB6Cp6r6cd9ouasU&#10;Gw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cb8Rf+PS2+v8A7Whoo+Iv/HpbfX/2tDRQYo6jS3Jsx7Vaqno/&#10;zWYzVyg2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jfiL/x6W31/wDa0NFHxF/49Lb6/wDtaGigxR0ujHFh&#10;Af74yau1S0r5bC1A9Ku0Gw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cb8Rf+PS2+v8A7WhopvxDObW095An&#10;4edFRQYnT6Z/x42v0q7VLTP+PG1+lXaDY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OP8fRBrW1znhg/4+dF&#10;RT/Hn/Hrbfh/6OhooOc6PTEH2G29hVqqmmOfsNr7irdB0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yfj0f&#10;6HaH1lCfhuVv5oP1oo+IR2aZaOOouB1ooMuVnRaYg+w23sKtVBp4X7JEFOQowKnoN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5P4k/J4fSQfejkDj0zRTviKhl0EoOhmjj/A9aKAOg0pNljDgk7hk5q1VbTf8A&#10;jxtv92rN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zPj+Qw6AHABP2iLr9aKT4gDfoQQ9PtMX86KAN7Tf+&#10;PG2/3as1W03/AI8bb/dqz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ct8S3Nt4WuJ15eN1kAPTI6UUz4mB&#10;pvBV8APnHljA/wBpwp/Q0UAdHpv/AB423+7Vmq2m/wDHjbf7tWa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nfHHz+HZgekk0MZ+nnCik8dfJ4dbH/AD8w/wDo0UUAbWm/8eNt/u1ZqvYfLZWwHpVigAooooAE&#10;+Yc0UL8o4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nvHAU6Bc7yQkckEgI9fNFFRfEJGbwxPGucSSwIT3x5yD+pooA&#10;3rL/AI87b6VYqvZf8edt9Ks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N+P5jB4WuZAAWSe3xnp/r46KZ&#10;8Q+fC14vYz2//o6KigDfsv8AjztvpViq9l/x5230qx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cz8QkLe&#10;HJgvO+e3z/3/AIqKk8eu8fh59gDfv7fr/wBd46KANuyH+hx/7PSp6gsv+PQVP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348mMXhlnABJurVefeeKio/iB/yKp/6+7P/ANKIqKAOhsv+PQVPUFl/x6Cp6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l/iB/wAiqf8Ar7s//SiKij4gf8iqf+vuz/8ASiKigDobL/j0FT1X&#10;sj/ocP8Atdas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L/ED/kVT/wBfdn/6URUUfED/AJFU/wDX3Z/+&#10;lEVFAHQWX/HnbfSrFV7L/jztvpV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5f4gf8iqf+vuz/wDSiKij&#10;4gf8iqf+vuz/APSiKigDoLL/AI87b6VYqvZf8edt9Ks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OT+Jn/ItH/r6sf/SyGik+Jh/4pIyd/tdj/wClcNFAHUWyhLUAelS0yH/j2H0p9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ynxLQHwqY+32uy/9K4aKf8SRnwwD639iv4fbIaKAOniUCPb2paF+Uc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K/EpyPCo/7CNj/wClkNFN+Jf/ACKo/wCwjY/+lkNFAH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H/ABUkMHhi2C4Ik1fTozn0a9hzRUXxbc/8IzZf9hrS/wD0thooA7W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4n4qr5vh6xXsdZ04/leQ4oqX4kqBpOmp2bWbDP/AIExN/MU&#10;UAdj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ch8SxjS9I99asv0nX/AAFFN+JbH+z9GXt/bVl/6OFF&#10;Ar2Oxooo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G/Er/jx0b/sNWP8A6Ooo+Jf/AB5aCP72t2IP/f6i&#10;gzludlRRRQaBRRRQAUUUUAFFFFABRRRQAUUUUAFFFFABRRRQAUUUUAFFFFABRRRQAUUUUAFFFFAB&#10;RRRQAUUUUAFFFFABTPNKx7mRg39xfmNPrm/HGneIdR8MXlr4Vv7fSdcwPJur2Myx/iAQTQB0l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b8S/wDjz8Pf9hyx/wDRooo+Jf8Ax5aGf7ut2JH/AH+ooIkdlRRRQWFFFFABRRRQ&#10;AUUUUAFFFFABRRRQAUUUUAFFFFABRRRQAUUUUAFFFFABRRRQAUUUUAFFFFABRRRQAUUUUAFNVBGo&#10;CfKB2F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434l/8eWgj+9rdiD/3+opPiWf3Ph5O39t2J/8AItFMiR2dFFFI&#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OK+JjHHh0f9Rux/wDR1FM+JLbh4dJ/6C1k/wCPnoP/AGY/pRQS&#10;1c7iihPmHNFB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cP8Shtbw6o6f2lbH8p4sUUfEz/AFnh3/sIwf8A&#10;o+KigTdjtoWJhDd6dTIf+PYfSn0D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hPiXKBdeHEbjdqUAX/AL/K&#10;f/ZRRVT4rLjVfBoycDWYF+oyD/SigiR6HD/x7D6U+mQ/8ew+lPoL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zr4r/8hfwd/wBhqCil+Kg3av4Pz/0GoKKCJHoMP/HsPpT6ZD/x7D6U+g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PPil/yGPB//AGGoKKT4o/8AIX8H/wDYagooM27nocSgR7e1LRF92ig0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4Lx//AMjN4R/7CX/tGaijx/8A8jP4R/7CX/tGaigz5Wd7F92iiL7tFBo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DePox/wk3hA886l/wC0ZqKf46+fxN4Qz21L/wBozUUAdtF92iiL7t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xPjj/kZ/CP/YS/9ozUUeOP+Rn8I/8AYS/9ozUUAdtF92iiL7t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47xv/wAjN4P/AOwl/wC0ZqKPG/8AyM3g/wD7CX/tGaig&#10;Dsa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jvG/wDyM3g//sJf+0ZqKZ44kK+JvB+cf8hL/wBozUU7&#10;AdpRRRS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OC+I7uuveEHQDP9pd/+uM1FWvHMYfxF4QQ9P7S/9ozU&#10;Vk1K4HZ0UUV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cd40+bxN4Qz/0Ef/aM1FP8ZIP+Ek8In/qI/wDt&#10;CaigDr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kvFoaTXfDDkcpebxj18maip/FA/4nXh7/r6/wDa&#10;M1FAHTJ8w5ooi+7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cz4n/AOQ14e/6+v8A2jNRR4k+bxF4dQ9P&#10;tX/tGaigDpovu0URfd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Oa8Rf8jP4d/wCvr/2jNRSeITnxL4cP&#10;rcyf+OwzYooA6aL7tFNhYmEN3p1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zHiM7fEnhv/r4m/wDREtFJ&#10;4jZR4k8N7jj/AEib/wBES0UAdPEoEe3tS0Rfd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OR8WJv17w+Q&#10;T5ouJtg7H9xNRT/Ee1PF3heRyQqXE3/oiWigDq4vu0URfd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OO&#10;8ao0viHwvEOA91MCR1/1EtFSeLZHTX/DMiKCyXUxAPT/AFEtFBPMjrYvu0UL8o4oo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mfEQVvEXh2Nun2iY/wDkFv8A4o0UzxKuPE/hzk/8fE3/AKJopmVrHU0UUUjU&#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OU8VSFPEvhsjH/HxN/6Ik/+JFFN8Ujd4m8Ng9rib/0S3/xR/Sig&#10;ybOtooooN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5PxQrHxN4b2jJ+0Tf+iaKta8o/wCEn8Of9d5v/RJo&#10;pmfKzoqKKKRo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O69/yMHh1+4ed/x8k0U/WEEut+Hs/9Nun/AFyN&#10;FAG/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YerjZrWiY/gM+P+/RopdX+bWtI+s3/AKKooA2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E1b/kNaR9Zv/RVFGrf8hrSPrN/6KooA26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C1lius6Rj1n/wDRNFGsKG1rSM+s/wD6KooA3a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H1OMNrWk5zwZv/QAP5UU7Uf+Q1pX1m/kKKANa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xdZlM&#10;OqaWy4JBm6/QUUmtqGvbBj1XziPyooA26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H1YL9rs9xxxN0&#10;oqv4jJW5ssek38qKAO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MXW4FnurIMSOJun0op2ruRd2f0m&#10;/lRQBs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NrO0XdnuOOJv5UUzXYxLdWWSRxN0+lFAG5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YetOEu7LdxxNRUfiGAzXVljPSbpRQB0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jai5/tKyTAwRNRTdV+TWLQDtDM/44ooA26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E&#10;1j/kM2v/AF7z/wDsg/8AZjRRq2X1rTgP+WlvPn84qKANu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x&#10;L87Nb0nv/o0/X6xUUzV3MetWBH8FvPjP1iooA3q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n9a/wCQ&#10;zZ/9e8//ALRopmtSH/hIbOPjH2af/wBl/wDiB+tFAHR0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N6&#10;3tXxLZFiR/o01FR6/GJfEtkCSP8ARZulFK9gOoooop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NauN3ia&#10;zz/z7T0VHrMpj8TWmQP+Pd//AB7rRWctwOpooorQ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5PxDtPiq0D&#10;nEf2fkjry+P60UnieAzeIbVBnBgPI6/ez/Sis5bgdbRRRWg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Ws&#10;P/xUtpwP+Pc/zoputnb4ntfa3/8AZ8f1orGUlcDp6KKK2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z+ru0etA&#10;IAc2/f8A67R//FGil1dzHrSEAHFvnn/rrFRQBv0UUUAFFFFABUfkL6mpKKAI3gV+pNO2D3p1FADX&#10;jD9c0bB706igBnlr9aTyF9TUlFAEP2VfVqkSMJ0zTqKADFR+QvqakooAbsHvR5Yp1FBHKgxTdg96&#10;dRQWN8sUeWKdRQA3YPejYPenUUEcqGvGH68fSnUUUF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zmu7v7ZXaMn7N/7WioqxqahtZUntbyH/AL5aJh+tFAG3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YV85bV+f8An2m/9DRf5KKKZqreRrAC85tmHPvLHn/0I0UAd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c/rI3a2g/wCnf/2rFRRqnza1k9rf/wBqr/8AEiigDoKKKKACiiigAooooAKKZvPtTfPHtQBL&#10;RTY3D02SQp0xQBJRUUk+zpj8aloAKKb5i+tJvPtQA+im+YvrQrg/e4oAdRUcchfrineYvrQA6io5&#10;JCnTFOZwPu80AOopm8+1LuoJ5kOopvmL605PmHNBQ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P6t8utgDvb/+1U/+KNFJq5P9tA+lv/7VX/4kUVDmkB0NFFFWAUUUUAFQzyOn3AD9amox&#10;+NAFfLegqPyT71cxRigCNIFToTTXG/rU1N2D3oAqvCX65qzvPtT8U3YPegCHyx6mn0/YPejYPegB&#10;vkL6mq0xd/u1dpqRhOnP1oAqpI6dAPyp2xqseWKdigCFxv61GisnTn61Y2D3p2KAKfmyegqWN3fq&#10;BUnlL705VC9KDLlZW2NVpflHFGKKDU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ndU&#10;+bXHB7WQf8fNFFM1Jj/br/8AYP8A/aoopOKYHS0UUUw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m9QQHxH&#10;MnYad/7V/wDrUUuoMF8T3Gf+gd/7VNFAHR0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L6ivneLbmMk&#10;gHTOo6/66ilu/wDkcrj/ALBn/tWip5kB09FFFU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nqU3k+K7p+M&#10;jTYx/wB9Tc0VBqYW58VXgcFFXTodzK4P/Lb0orJqwHZ0UUV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1904;height:1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">
                  <v:imagedata r:id="rId10" o:title=""/>
                </v:shape>
                <v:shape id="docshape3" o:spid="_x0000_s1028" type="#_x0000_t75" style="position:absolute;left:403;top:902;width:1709;height:2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">
                  <v:imagedata r:id="rId11" o:title=""/>
                </v:shape>
                <w10:wrap anchorx="page" anchory="page"/>
              </v:group>
            </w:pict>
          </mc:Fallback>
        </mc:AlternateContent>
      </w:r>
    </w:p>
    <w:p w14:paraId="24164BCC" w14:textId="77777777" w:rsidR="00FD66CF" w:rsidRDefault="00FD66CF">
      <w:pPr>
        <w:pStyle w:val="Corpsdetexte"/>
        <w:spacing w:before="8"/>
        <w:rPr>
          <w:rFonts w:ascii="Arial"/>
          <w:sz w:val="17"/>
        </w:rPr>
      </w:pPr>
    </w:p>
    <w:p w14:paraId="288E626C" w14:textId="054F293A" w:rsidR="00FD66CF" w:rsidRDefault="00FD66CF">
      <w:pPr>
        <w:pStyle w:val="Corpsdetexte"/>
        <w:spacing w:before="8"/>
        <w:rPr>
          <w:rFonts w:ascii="Arial"/>
          <w:b/>
          <w:sz w:val="24"/>
        </w:rPr>
      </w:pPr>
    </w:p>
    <w:p w14:paraId="48ED5370" w14:textId="77777777" w:rsidR="00EA3DEC" w:rsidRDefault="00EA3DEC">
      <w:pPr>
        <w:pStyle w:val="Corpsdetexte"/>
        <w:spacing w:before="8"/>
        <w:rPr>
          <w:rFonts w:ascii="Arial"/>
          <w:b/>
          <w:sz w:val="24"/>
        </w:rPr>
      </w:pPr>
    </w:p>
    <w:p w14:paraId="53F5112A" w14:textId="77777777" w:rsidR="00FD66CF" w:rsidRDefault="00FD66CF">
      <w:pPr>
        <w:pStyle w:val="Corpsdetexte"/>
        <w:rPr>
          <w:rFonts w:ascii="Arial"/>
          <w:b/>
          <w:sz w:val="20"/>
        </w:rPr>
      </w:pPr>
    </w:p>
    <w:p w14:paraId="13AFCF07" w14:textId="3D97F390" w:rsidR="008B0085" w:rsidRDefault="008B0085" w:rsidP="008B0085">
      <w:pPr>
        <w:pStyle w:val="Corpsdetexte"/>
        <w:ind w:right="-236"/>
        <w:rPr>
          <w:rFonts w:ascii="Arial"/>
          <w:sz w:val="20"/>
        </w:rPr>
      </w:pPr>
    </w:p>
    <w:tbl>
      <w:tblPr>
        <w:tblpPr w:leftFromText="141" w:rightFromText="141" w:vertAnchor="text" w:horzAnchor="margin" w:tblpX="812" w:tblpY="210"/>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rsidR="00AA1FB7" w:rsidRPr="00F11B58" w14:paraId="5A3EB9CE" w14:textId="77777777" w:rsidTr="00DE7E85">
        <w:trPr>
          <w:cantSplit/>
          <w:trHeight w:val="564"/>
        </w:trPr>
        <w:tc>
          <w:tcPr>
            <w:tcW w:w="5000" w:type="pct"/>
            <w:tcBorders>
              <w:bottom w:val="single" w:sz="4" w:space="0" w:color="auto"/>
            </w:tcBorders>
            <w:shd w:val="clear" w:color="auto" w:fill="auto"/>
            <w:vAlign w:val="center"/>
          </w:tcPr>
          <w:p w14:paraId="7A800CD0" w14:textId="77777777" w:rsidR="00AA1FB7" w:rsidRDefault="00AA1FB7" w:rsidP="00AA1FB7">
            <w:pPr>
              <w:ind w:left="851" w:right="-236"/>
              <w:jc w:val="center"/>
              <w:rPr>
                <w:rFonts w:ascii="Arial" w:hAnsi="Arial" w:cs="Arial"/>
                <w:caps/>
                <w:color w:val="000000"/>
                <w:sz w:val="28"/>
                <w:szCs w:val="24"/>
              </w:rPr>
            </w:pPr>
          </w:p>
          <w:p w14:paraId="1D787A81" w14:textId="77777777" w:rsidR="00AA1FB7" w:rsidRDefault="00AA1FB7" w:rsidP="00AA1FB7">
            <w:pPr>
              <w:ind w:left="-108" w:right="-236" w:firstLine="426"/>
              <w:jc w:val="center"/>
              <w:rPr>
                <w:rFonts w:ascii="Arial" w:hAnsi="Arial" w:cs="Arial"/>
                <w:caps/>
                <w:color w:val="000000"/>
                <w:sz w:val="28"/>
                <w:szCs w:val="24"/>
              </w:rPr>
            </w:pPr>
            <w:r>
              <w:rPr>
                <w:rFonts w:ascii="Arial" w:hAnsi="Arial" w:cs="Arial"/>
                <w:caps/>
                <w:color w:val="000000"/>
                <w:sz w:val="28"/>
                <w:szCs w:val="24"/>
              </w:rPr>
              <w:t xml:space="preserve">Annexe 2 </w:t>
            </w:r>
            <w:r w:rsidRPr="002C472A">
              <w:rPr>
                <w:rFonts w:ascii="Arial" w:hAnsi="Arial" w:cs="Arial"/>
                <w:caps/>
                <w:color w:val="000000"/>
                <w:sz w:val="28"/>
                <w:szCs w:val="24"/>
              </w:rPr>
              <w:t>:</w:t>
            </w:r>
            <w:r>
              <w:rPr>
                <w:rFonts w:ascii="Arial" w:hAnsi="Arial" w:cs="Arial"/>
                <w:caps/>
                <w:color w:val="000000"/>
                <w:sz w:val="28"/>
                <w:szCs w:val="24"/>
              </w:rPr>
              <w:t xml:space="preserve"> FICHE DE CANDIDATURE</w:t>
            </w:r>
          </w:p>
          <w:p w14:paraId="320072EB" w14:textId="77777777" w:rsidR="00AA1FB7" w:rsidRPr="001A463A" w:rsidRDefault="00AA1FB7" w:rsidP="00AA1FB7">
            <w:pPr>
              <w:ind w:left="-108" w:right="-236" w:firstLine="959"/>
              <w:jc w:val="center"/>
              <w:rPr>
                <w:rFonts w:ascii="Arial" w:hAnsi="Arial" w:cs="Arial"/>
                <w:caps/>
                <w:szCs w:val="24"/>
              </w:rPr>
            </w:pPr>
          </w:p>
          <w:p w14:paraId="564562DB" w14:textId="301844C8" w:rsidR="00AA1FB7" w:rsidRDefault="00AA1FB7" w:rsidP="00AA1FB7">
            <w:pPr>
              <w:ind w:left="-108" w:right="-236" w:hanging="142"/>
              <w:jc w:val="center"/>
              <w:rPr>
                <w:rFonts w:ascii="Arial" w:hAnsi="Arial" w:cs="Arial"/>
                <w:sz w:val="28"/>
                <w:szCs w:val="26"/>
              </w:rPr>
            </w:pPr>
            <w:r>
              <w:rPr>
                <w:rFonts w:ascii="Arial" w:hAnsi="Arial" w:cs="Arial"/>
                <w:sz w:val="28"/>
                <w:szCs w:val="26"/>
              </w:rPr>
              <w:t>Appel à manifestation d’intérêt 202</w:t>
            </w:r>
            <w:r w:rsidR="008B0085">
              <w:rPr>
                <w:rFonts w:ascii="Arial" w:hAnsi="Arial" w:cs="Arial"/>
                <w:sz w:val="28"/>
                <w:szCs w:val="26"/>
              </w:rPr>
              <w:t>5</w:t>
            </w:r>
            <w:r>
              <w:rPr>
                <w:rFonts w:ascii="Arial" w:hAnsi="Arial" w:cs="Arial"/>
                <w:sz w:val="28"/>
                <w:szCs w:val="26"/>
              </w:rPr>
              <w:br/>
              <w:t xml:space="preserve">pour la </w:t>
            </w:r>
            <w:proofErr w:type="spellStart"/>
            <w:r w:rsidR="008402FF">
              <w:rPr>
                <w:rFonts w:ascii="Arial" w:hAnsi="Arial" w:cs="Arial"/>
                <w:sz w:val="28"/>
                <w:szCs w:val="26"/>
              </w:rPr>
              <w:t>co</w:t>
            </w:r>
            <w:proofErr w:type="spellEnd"/>
            <w:r w:rsidR="008402FF">
              <w:rPr>
                <w:rFonts w:ascii="Arial" w:hAnsi="Arial" w:cs="Arial"/>
                <w:sz w:val="28"/>
                <w:szCs w:val="26"/>
              </w:rPr>
              <w:t xml:space="preserve">-construction de la </w:t>
            </w:r>
            <w:r w:rsidR="002F4692">
              <w:rPr>
                <w:rFonts w:ascii="Arial" w:hAnsi="Arial" w:cs="Arial"/>
                <w:sz w:val="28"/>
                <w:szCs w:val="26"/>
              </w:rPr>
              <w:t xml:space="preserve">démarche de </w:t>
            </w:r>
            <w:r w:rsidR="008402FF">
              <w:rPr>
                <w:rFonts w:ascii="Arial" w:hAnsi="Arial" w:cs="Arial"/>
                <w:sz w:val="28"/>
                <w:szCs w:val="26"/>
              </w:rPr>
              <w:t>transformation de l’offre médico-sociale pour les personnes en situation de handicap en Haute-Garonne</w:t>
            </w:r>
          </w:p>
          <w:p w14:paraId="3EEE6252" w14:textId="77777777" w:rsidR="00AA1FB7" w:rsidRPr="005343A4" w:rsidRDefault="00AA1FB7" w:rsidP="00AA1FB7">
            <w:pPr>
              <w:ind w:left="851" w:right="-236"/>
              <w:jc w:val="center"/>
              <w:rPr>
                <w:rFonts w:ascii="Arial" w:hAnsi="Arial" w:cs="Arial"/>
                <w:sz w:val="28"/>
                <w:szCs w:val="26"/>
              </w:rPr>
            </w:pPr>
          </w:p>
        </w:tc>
      </w:tr>
    </w:tbl>
    <w:p w14:paraId="336B01C2" w14:textId="5B3A2ED6" w:rsidR="00AA1FB7" w:rsidRDefault="00AA1FB7" w:rsidP="00AA1FB7">
      <w:pPr>
        <w:ind w:left="851" w:right="-236"/>
        <w:rPr>
          <w:rFonts w:ascii="Arial" w:hAnsi="Arial" w:cs="Arial"/>
        </w:rPr>
      </w:pPr>
    </w:p>
    <w:p w14:paraId="2B2F34DD" w14:textId="0F403E16" w:rsidR="00AA1FB7" w:rsidRDefault="00AA1FB7" w:rsidP="00AA1FB7">
      <w:pPr>
        <w:ind w:left="851" w:right="-236"/>
        <w:jc w:val="both"/>
        <w:rPr>
          <w:rFonts w:ascii="Arial" w:hAnsi="Arial" w:cs="Arial"/>
          <w:b/>
        </w:rPr>
      </w:pPr>
      <w:r>
        <w:rPr>
          <w:rFonts w:ascii="Arial" w:hAnsi="Arial" w:cs="Arial"/>
          <w:b/>
        </w:rPr>
        <w:t>Fiche de candidature à</w:t>
      </w:r>
      <w:r w:rsidRPr="008A7E9A">
        <w:rPr>
          <w:rFonts w:ascii="Arial" w:hAnsi="Arial" w:cs="Arial"/>
          <w:b/>
        </w:rPr>
        <w:t xml:space="preserve"> re</w:t>
      </w:r>
      <w:r w:rsidR="008402FF">
        <w:rPr>
          <w:rFonts w:ascii="Arial" w:hAnsi="Arial" w:cs="Arial"/>
          <w:b/>
        </w:rPr>
        <w:t>mplir par les</w:t>
      </w:r>
      <w:r w:rsidR="00DE7E85">
        <w:rPr>
          <w:rFonts w:ascii="Arial" w:hAnsi="Arial" w:cs="Arial"/>
          <w:b/>
        </w:rPr>
        <w:t xml:space="preserve"> organismes</w:t>
      </w:r>
      <w:r>
        <w:rPr>
          <w:rFonts w:ascii="Arial" w:hAnsi="Arial" w:cs="Arial"/>
          <w:b/>
        </w:rPr>
        <w:t xml:space="preserve"> </w:t>
      </w:r>
      <w:r w:rsidRPr="0012018E">
        <w:rPr>
          <w:rFonts w:ascii="Arial" w:hAnsi="Arial" w:cs="Arial"/>
          <w:b/>
        </w:rPr>
        <w:t>:</w:t>
      </w:r>
    </w:p>
    <w:p w14:paraId="707B9A6A" w14:textId="6EB26042" w:rsidR="00AA1FB7" w:rsidRPr="008402FF" w:rsidRDefault="00AA1FB7" w:rsidP="00AA1FB7">
      <w:pPr>
        <w:ind w:left="851" w:right="-236"/>
        <w:rPr>
          <w:rFonts w:ascii="Segoe UI Symbol" w:hAnsi="Segoe UI Symbol" w:cs="Segoe UI Symbol"/>
          <w:bCs/>
        </w:rPr>
      </w:pPr>
    </w:p>
    <w:p w14:paraId="4C23A7EE" w14:textId="48D8989A" w:rsidR="008402FF" w:rsidRDefault="008402FF" w:rsidP="00AA1FB7">
      <w:pPr>
        <w:ind w:left="851" w:right="-236"/>
        <w:rPr>
          <w:rFonts w:ascii="Arial" w:hAnsi="Arial" w:cs="Arial"/>
        </w:rPr>
      </w:pPr>
      <w:r>
        <w:rPr>
          <w:rFonts w:ascii="Arial" w:hAnsi="Arial" w:cs="Arial"/>
        </w:rPr>
        <w:t xml:space="preserve">L’objectif de cette fiche est de porter à notre connaissance votre intérêt pour la </w:t>
      </w:r>
      <w:proofErr w:type="spellStart"/>
      <w:r>
        <w:rPr>
          <w:rFonts w:ascii="Arial" w:hAnsi="Arial" w:cs="Arial"/>
        </w:rPr>
        <w:t>co</w:t>
      </w:r>
      <w:proofErr w:type="spellEnd"/>
      <w:r>
        <w:rPr>
          <w:rFonts w:ascii="Arial" w:hAnsi="Arial" w:cs="Arial"/>
        </w:rPr>
        <w:t xml:space="preserve">-construction de la </w:t>
      </w:r>
      <w:r w:rsidR="00B72403">
        <w:rPr>
          <w:rFonts w:ascii="Arial" w:hAnsi="Arial" w:cs="Arial"/>
        </w:rPr>
        <w:t xml:space="preserve">démarche de </w:t>
      </w:r>
      <w:r>
        <w:rPr>
          <w:rFonts w:ascii="Arial" w:hAnsi="Arial" w:cs="Arial"/>
        </w:rPr>
        <w:t>transformation de l’offre médico-sociale pour les personnes en situation de handicap.</w:t>
      </w:r>
    </w:p>
    <w:p w14:paraId="5EFA760F" w14:textId="77777777" w:rsidR="008402FF" w:rsidRPr="008402FF" w:rsidRDefault="008402FF" w:rsidP="00AA1FB7">
      <w:pPr>
        <w:ind w:left="851" w:right="-236"/>
        <w:rPr>
          <w:rFonts w:ascii="Arial" w:hAnsi="Arial" w:cs="Arial"/>
        </w:rPr>
      </w:pPr>
    </w:p>
    <w:p w14:paraId="41891517" w14:textId="60056277" w:rsidR="00AA1FB7" w:rsidRDefault="00AA1FB7" w:rsidP="00AA1FB7">
      <w:pPr>
        <w:ind w:left="851" w:right="-236"/>
        <w:rPr>
          <w:rFonts w:ascii="Arial" w:hAnsi="Arial" w:cs="Arial"/>
          <w:b/>
          <w:bCs/>
          <w:color w:val="17365D"/>
          <w:sz w:val="28"/>
        </w:rPr>
      </w:pPr>
      <w:r>
        <w:rPr>
          <w:rFonts w:ascii="Arial" w:hAnsi="Arial" w:cs="Arial"/>
          <w:b/>
          <w:bCs/>
          <w:color w:val="17365D"/>
          <w:sz w:val="28"/>
        </w:rPr>
        <w:t>I</w:t>
      </w:r>
      <w:r w:rsidRPr="004B1CF3">
        <w:rPr>
          <w:rFonts w:ascii="Arial" w:hAnsi="Arial" w:cs="Arial"/>
          <w:b/>
          <w:bCs/>
          <w:color w:val="17365D"/>
          <w:sz w:val="28"/>
        </w:rPr>
        <w:t xml:space="preserve"> – </w:t>
      </w:r>
      <w:r w:rsidR="008402FF">
        <w:rPr>
          <w:rFonts w:ascii="Arial" w:hAnsi="Arial" w:cs="Arial"/>
          <w:b/>
          <w:bCs/>
          <w:color w:val="17365D"/>
          <w:sz w:val="28"/>
        </w:rPr>
        <w:t>Structure intéressée par le projet</w:t>
      </w:r>
    </w:p>
    <w:p w14:paraId="6D24CFC3" w14:textId="77777777" w:rsidR="00AA1FB7" w:rsidRPr="004B1CF3" w:rsidRDefault="00AA1FB7" w:rsidP="00AA1FB7">
      <w:pPr>
        <w:ind w:left="851" w:right="-236"/>
        <w:rPr>
          <w:rFonts w:ascii="Arial" w:hAnsi="Arial" w:cs="Arial"/>
          <w:b/>
          <w:bCs/>
          <w:color w:val="17365D"/>
          <w:sz w:val="28"/>
        </w:rPr>
      </w:pPr>
    </w:p>
    <w:p w14:paraId="42FAF789" w14:textId="5BCC2056" w:rsidR="00AA1FB7" w:rsidRDefault="008402FF"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Pr>
          <w:rFonts w:ascii="Arial" w:hAnsi="Arial" w:cs="Arial"/>
          <w:bCs/>
        </w:rPr>
        <w:t>Nom</w:t>
      </w:r>
      <w:r w:rsidR="00AA1FB7" w:rsidRPr="00FF1E2C">
        <w:rPr>
          <w:rFonts w:ascii="Arial" w:hAnsi="Arial" w:cs="Arial"/>
          <w:bCs/>
        </w:rPr>
        <w:t xml:space="preserve"> : </w:t>
      </w:r>
    </w:p>
    <w:p w14:paraId="0ECF8FD7" w14:textId="77777777" w:rsidR="00AA1FB7" w:rsidRPr="00FF1E2C"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30F716FD" w14:textId="4BCDF44F"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sidRPr="00FF1E2C">
        <w:rPr>
          <w:rFonts w:ascii="Arial" w:hAnsi="Arial" w:cs="Arial"/>
          <w:bCs/>
        </w:rPr>
        <w:t xml:space="preserve">Statut juridique : </w:t>
      </w:r>
    </w:p>
    <w:p w14:paraId="3722664C" w14:textId="77777777"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1239C80C" w14:textId="3DBB4528"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Pr>
          <w:rFonts w:ascii="Arial" w:hAnsi="Arial" w:cs="Arial"/>
          <w:bCs/>
        </w:rPr>
        <w:t xml:space="preserve">SIRET : </w:t>
      </w:r>
    </w:p>
    <w:p w14:paraId="5458D750" w14:textId="77777777"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4DBC298F" w14:textId="6F48F259"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Pr>
          <w:rFonts w:ascii="Arial" w:hAnsi="Arial" w:cs="Arial"/>
          <w:bCs/>
        </w:rPr>
        <w:t>Adresse :</w:t>
      </w:r>
    </w:p>
    <w:p w14:paraId="5C863BD0" w14:textId="77777777" w:rsidR="00AA1FB7" w:rsidRPr="006514F5"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46932B71" w14:textId="2C868685" w:rsidR="00AA1FB7" w:rsidRDefault="004F45C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sidRPr="004F45C7">
        <w:rPr>
          <w:rFonts w:ascii="Arial" w:hAnsi="Arial" w:cs="Arial"/>
          <w:b/>
          <w:bCs/>
        </w:rPr>
        <w:t>1/</w:t>
      </w:r>
      <w:r>
        <w:rPr>
          <w:rFonts w:ascii="Arial" w:hAnsi="Arial" w:cs="Arial"/>
          <w:bCs/>
        </w:rPr>
        <w:t xml:space="preserve"> </w:t>
      </w:r>
      <w:r w:rsidR="00AA1FB7" w:rsidRPr="006514F5">
        <w:rPr>
          <w:rFonts w:ascii="Arial" w:hAnsi="Arial" w:cs="Arial"/>
          <w:bCs/>
        </w:rPr>
        <w:t xml:space="preserve">Personne </w:t>
      </w:r>
      <w:r w:rsidR="008402FF">
        <w:rPr>
          <w:rFonts w:ascii="Arial" w:hAnsi="Arial" w:cs="Arial"/>
          <w:bCs/>
        </w:rPr>
        <w:t>souhaitant participer aux groupes de travail</w:t>
      </w:r>
      <w:r>
        <w:rPr>
          <w:rFonts w:ascii="Arial" w:hAnsi="Arial" w:cs="Arial"/>
          <w:bCs/>
        </w:rPr>
        <w:t xml:space="preserve"> au sein de la structure</w:t>
      </w:r>
    </w:p>
    <w:p w14:paraId="16F65563" w14:textId="545AC980"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sidRPr="006514F5">
        <w:rPr>
          <w:rFonts w:ascii="Arial" w:hAnsi="Arial" w:cs="Arial"/>
          <w:bCs/>
        </w:rPr>
        <w:t>Nom :</w:t>
      </w:r>
    </w:p>
    <w:p w14:paraId="39F11D4D" w14:textId="77777777" w:rsidR="00AA1FB7" w:rsidRPr="006514F5"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03366773" w14:textId="71FDD8BA"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sidRPr="006514F5">
        <w:rPr>
          <w:rFonts w:ascii="Arial" w:hAnsi="Arial" w:cs="Arial"/>
          <w:bCs/>
        </w:rPr>
        <w:t>Prénom :</w:t>
      </w:r>
    </w:p>
    <w:p w14:paraId="32705BE5" w14:textId="77777777" w:rsidR="00AA1FB7" w:rsidRPr="006514F5"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592B47E5" w14:textId="1B8231A4"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sidRPr="006514F5">
        <w:rPr>
          <w:rFonts w:ascii="Arial" w:hAnsi="Arial" w:cs="Arial"/>
          <w:bCs/>
        </w:rPr>
        <w:t>Fonction :</w:t>
      </w:r>
    </w:p>
    <w:p w14:paraId="6CB7250F" w14:textId="77777777"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6C7200F8" w14:textId="4915B167"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sidRPr="006514F5">
        <w:rPr>
          <w:rFonts w:ascii="Arial" w:hAnsi="Arial" w:cs="Arial"/>
          <w:bCs/>
        </w:rPr>
        <w:t>Téléphone :</w:t>
      </w:r>
    </w:p>
    <w:p w14:paraId="6043871F" w14:textId="77777777"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6C9C26B2" w14:textId="37519C41"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Pr>
          <w:rFonts w:ascii="Arial" w:hAnsi="Arial" w:cs="Arial"/>
          <w:bCs/>
        </w:rPr>
        <w:t>Adresse email :</w:t>
      </w:r>
    </w:p>
    <w:p w14:paraId="50E441E1" w14:textId="5FC02D87" w:rsidR="004F45C7" w:rsidRDefault="004F45C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6A9F773F" w14:textId="02AE989D" w:rsidR="004F45C7" w:rsidRDefault="004F45C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7F2161A6" w14:textId="5042859D" w:rsidR="004F45C7" w:rsidRDefault="004F45C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sidRPr="004F45C7">
        <w:rPr>
          <w:rFonts w:ascii="Arial" w:hAnsi="Arial" w:cs="Arial"/>
          <w:b/>
          <w:bCs/>
        </w:rPr>
        <w:t>2/</w:t>
      </w:r>
      <w:r>
        <w:rPr>
          <w:rFonts w:ascii="Arial" w:hAnsi="Arial" w:cs="Arial"/>
          <w:bCs/>
        </w:rPr>
        <w:t xml:space="preserve"> Dans le cadre des groupes </w:t>
      </w:r>
      <w:r w:rsidR="00E036FD">
        <w:rPr>
          <w:rFonts w:ascii="Arial" w:hAnsi="Arial" w:cs="Arial"/>
          <w:bCs/>
        </w:rPr>
        <w:t>de travail, avez-vous identifié</w:t>
      </w:r>
      <w:r>
        <w:rPr>
          <w:rFonts w:ascii="Arial" w:hAnsi="Arial" w:cs="Arial"/>
          <w:bCs/>
        </w:rPr>
        <w:t xml:space="preserve"> des familles et/ou des usagers intéressés pour participer à la démarche ?</w:t>
      </w:r>
    </w:p>
    <w:p w14:paraId="29163D24" w14:textId="0FFC0854" w:rsidR="004F45C7" w:rsidRDefault="004F45C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Pr>
          <w:rFonts w:ascii="Arial" w:hAnsi="Arial" w:cs="Arial"/>
          <w:bCs/>
        </w:rPr>
        <w:t>Nombre de familles :</w:t>
      </w:r>
    </w:p>
    <w:p w14:paraId="52D83417" w14:textId="3D6B4B61" w:rsidR="004F45C7" w:rsidRDefault="004F45C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r>
        <w:rPr>
          <w:rFonts w:ascii="Arial" w:hAnsi="Arial" w:cs="Arial"/>
          <w:bCs/>
        </w:rPr>
        <w:t>Nombre d’usagers :</w:t>
      </w:r>
    </w:p>
    <w:p w14:paraId="517E8DDA" w14:textId="77777777" w:rsidR="004F45C7" w:rsidRDefault="004F45C7" w:rsidP="00AA1FB7">
      <w:pPr>
        <w:pBdr>
          <w:top w:val="single" w:sz="4" w:space="1" w:color="auto"/>
          <w:left w:val="single" w:sz="4" w:space="4" w:color="auto"/>
          <w:bottom w:val="single" w:sz="4" w:space="1" w:color="auto"/>
          <w:right w:val="single" w:sz="4" w:space="4" w:color="auto"/>
        </w:pBdr>
        <w:ind w:left="851" w:right="-236"/>
        <w:rPr>
          <w:rFonts w:ascii="Arial" w:hAnsi="Arial" w:cs="Arial"/>
          <w:bCs/>
        </w:rPr>
      </w:pPr>
    </w:p>
    <w:p w14:paraId="452EE3BD" w14:textId="77777777" w:rsidR="00AA1FB7" w:rsidRDefault="00AA1FB7" w:rsidP="00AA1FB7">
      <w:pPr>
        <w:ind w:left="851" w:right="-236"/>
        <w:rPr>
          <w:rFonts w:ascii="Arial" w:hAnsi="Arial" w:cs="Arial"/>
          <w:b/>
          <w:bCs/>
          <w:sz w:val="12"/>
        </w:rPr>
      </w:pPr>
    </w:p>
    <w:p w14:paraId="42601E4B" w14:textId="7C770B8B" w:rsidR="00AA1FB7" w:rsidRDefault="00AA1FB7" w:rsidP="00AA1FB7">
      <w:pPr>
        <w:ind w:left="851" w:right="-236"/>
        <w:rPr>
          <w:rFonts w:ascii="Arial" w:hAnsi="Arial" w:cs="Arial"/>
          <w:b/>
          <w:bCs/>
          <w:sz w:val="12"/>
        </w:rPr>
      </w:pPr>
    </w:p>
    <w:p w14:paraId="7E02CDB3" w14:textId="4C9A561F" w:rsidR="00AA1FB7" w:rsidRDefault="00AA1FB7" w:rsidP="00AA1FB7">
      <w:pPr>
        <w:ind w:left="851" w:right="-236"/>
        <w:rPr>
          <w:rFonts w:ascii="Arial" w:hAnsi="Arial" w:cs="Arial"/>
          <w:b/>
          <w:bCs/>
          <w:sz w:val="12"/>
        </w:rPr>
      </w:pPr>
    </w:p>
    <w:p w14:paraId="57E6B41C" w14:textId="48986FA3" w:rsidR="00AA1FB7" w:rsidRDefault="00AA1FB7" w:rsidP="00AA1FB7">
      <w:pPr>
        <w:ind w:left="851" w:right="-236"/>
        <w:rPr>
          <w:rFonts w:ascii="Arial" w:hAnsi="Arial" w:cs="Arial"/>
          <w:b/>
          <w:bCs/>
          <w:sz w:val="12"/>
        </w:rPr>
      </w:pPr>
    </w:p>
    <w:p w14:paraId="1AFF9569" w14:textId="5A13A4C6" w:rsidR="00AA1FB7" w:rsidRDefault="00AA1FB7" w:rsidP="00AA1FB7">
      <w:pPr>
        <w:ind w:left="851" w:right="-236"/>
        <w:rPr>
          <w:rFonts w:ascii="Arial" w:hAnsi="Arial" w:cs="Arial"/>
          <w:b/>
          <w:bCs/>
          <w:sz w:val="12"/>
        </w:rPr>
      </w:pPr>
    </w:p>
    <w:p w14:paraId="3EA532A5" w14:textId="6294C14D" w:rsidR="00AA1FB7" w:rsidRDefault="00AA1FB7" w:rsidP="00AA1FB7">
      <w:pPr>
        <w:ind w:left="851" w:right="-236"/>
        <w:rPr>
          <w:rFonts w:ascii="Arial" w:hAnsi="Arial" w:cs="Arial"/>
          <w:b/>
          <w:bCs/>
          <w:sz w:val="12"/>
        </w:rPr>
      </w:pPr>
    </w:p>
    <w:p w14:paraId="7FC88D3F" w14:textId="1307779D" w:rsidR="00AA1FB7" w:rsidRDefault="00AA1FB7" w:rsidP="00AA1FB7">
      <w:pPr>
        <w:ind w:left="851" w:right="-236"/>
        <w:rPr>
          <w:rFonts w:ascii="Arial" w:hAnsi="Arial" w:cs="Arial"/>
          <w:b/>
          <w:bCs/>
          <w:sz w:val="12"/>
        </w:rPr>
      </w:pPr>
    </w:p>
    <w:p w14:paraId="208471C4" w14:textId="140D3ABB" w:rsidR="002A3FBB" w:rsidRDefault="002A3FBB" w:rsidP="00AA1FB7">
      <w:pPr>
        <w:ind w:left="851" w:right="-236"/>
        <w:rPr>
          <w:rFonts w:ascii="Arial" w:hAnsi="Arial" w:cs="Arial"/>
          <w:b/>
          <w:bCs/>
          <w:sz w:val="12"/>
        </w:rPr>
      </w:pPr>
    </w:p>
    <w:p w14:paraId="5A92D932" w14:textId="4EA33505" w:rsidR="002A3FBB" w:rsidRDefault="002A3FBB" w:rsidP="00AA1FB7">
      <w:pPr>
        <w:ind w:left="851" w:right="-236"/>
        <w:rPr>
          <w:rFonts w:ascii="Arial" w:hAnsi="Arial" w:cs="Arial"/>
          <w:b/>
          <w:bCs/>
          <w:sz w:val="12"/>
        </w:rPr>
      </w:pPr>
    </w:p>
    <w:p w14:paraId="6635E332" w14:textId="3C59E1F6" w:rsidR="002A3FBB" w:rsidRDefault="002A3FBB" w:rsidP="00AA1FB7">
      <w:pPr>
        <w:ind w:left="851" w:right="-236"/>
        <w:rPr>
          <w:rFonts w:ascii="Arial" w:hAnsi="Arial" w:cs="Arial"/>
          <w:b/>
          <w:bCs/>
          <w:sz w:val="12"/>
        </w:rPr>
      </w:pPr>
    </w:p>
    <w:p w14:paraId="5F3E6A50" w14:textId="788177FE" w:rsidR="002A3FBB" w:rsidRDefault="002A3FBB" w:rsidP="00AA1FB7">
      <w:pPr>
        <w:ind w:left="851" w:right="-236"/>
        <w:rPr>
          <w:rFonts w:ascii="Arial" w:hAnsi="Arial" w:cs="Arial"/>
          <w:b/>
          <w:bCs/>
          <w:sz w:val="12"/>
        </w:rPr>
      </w:pPr>
    </w:p>
    <w:p w14:paraId="19E551EC" w14:textId="0D848DF3" w:rsidR="002A3FBB" w:rsidRDefault="002A3FBB" w:rsidP="00AA1FB7">
      <w:pPr>
        <w:ind w:left="851" w:right="-236"/>
        <w:rPr>
          <w:rFonts w:ascii="Arial" w:hAnsi="Arial" w:cs="Arial"/>
          <w:b/>
          <w:bCs/>
          <w:sz w:val="12"/>
        </w:rPr>
      </w:pPr>
    </w:p>
    <w:p w14:paraId="31465422" w14:textId="7216604F" w:rsidR="002A3FBB" w:rsidRDefault="002A3FBB" w:rsidP="00AA1FB7">
      <w:pPr>
        <w:ind w:left="851" w:right="-236"/>
        <w:rPr>
          <w:rFonts w:ascii="Arial" w:hAnsi="Arial" w:cs="Arial"/>
          <w:b/>
          <w:bCs/>
          <w:sz w:val="12"/>
        </w:rPr>
      </w:pPr>
    </w:p>
    <w:p w14:paraId="586045BA" w14:textId="005FE7B6" w:rsidR="002A3FBB" w:rsidRDefault="002A3FBB" w:rsidP="00AA1FB7">
      <w:pPr>
        <w:ind w:left="851" w:right="-236"/>
        <w:rPr>
          <w:rFonts w:ascii="Arial" w:hAnsi="Arial" w:cs="Arial"/>
          <w:b/>
          <w:bCs/>
          <w:sz w:val="12"/>
        </w:rPr>
      </w:pPr>
    </w:p>
    <w:p w14:paraId="7A48DD3F" w14:textId="77777777" w:rsidR="002A3FBB" w:rsidRPr="004B1CF3" w:rsidRDefault="002A3FBB" w:rsidP="00AA1FB7">
      <w:pPr>
        <w:ind w:left="851" w:right="-236"/>
        <w:rPr>
          <w:rFonts w:ascii="Arial" w:hAnsi="Arial" w:cs="Arial"/>
          <w:b/>
          <w:bCs/>
          <w:sz w:val="12"/>
        </w:rPr>
      </w:pPr>
    </w:p>
    <w:p w14:paraId="1B67896E" w14:textId="1A4E29C7" w:rsidR="00AA1FB7" w:rsidRDefault="00AA1FB7" w:rsidP="00AA1FB7">
      <w:pPr>
        <w:ind w:left="851" w:right="-236"/>
        <w:rPr>
          <w:rFonts w:ascii="Arial" w:hAnsi="Arial" w:cs="Arial"/>
          <w:b/>
          <w:bCs/>
          <w:sz w:val="28"/>
        </w:rPr>
      </w:pPr>
      <w:r>
        <w:rPr>
          <w:rFonts w:ascii="Arial" w:hAnsi="Arial" w:cs="Arial"/>
          <w:b/>
          <w:bCs/>
          <w:color w:val="17365D"/>
          <w:sz w:val="28"/>
        </w:rPr>
        <w:t xml:space="preserve">II </w:t>
      </w:r>
      <w:r w:rsidR="00563CCE">
        <w:rPr>
          <w:rFonts w:ascii="Arial" w:hAnsi="Arial" w:cs="Arial"/>
          <w:b/>
          <w:bCs/>
          <w:color w:val="17365D"/>
          <w:sz w:val="28"/>
        </w:rPr>
        <w:t>– Intérêt et motivation</w:t>
      </w:r>
      <w:r w:rsidRPr="004B1CF3">
        <w:rPr>
          <w:rFonts w:ascii="Arial" w:hAnsi="Arial" w:cs="Arial"/>
          <w:b/>
          <w:bCs/>
          <w:color w:val="17365D"/>
          <w:sz w:val="28"/>
        </w:rPr>
        <w:tab/>
      </w:r>
      <w:r w:rsidRPr="004B1CF3">
        <w:rPr>
          <w:rFonts w:ascii="Arial" w:hAnsi="Arial" w:cs="Arial"/>
          <w:b/>
          <w:bCs/>
          <w:sz w:val="28"/>
        </w:rPr>
        <w:t xml:space="preserve">        </w:t>
      </w:r>
    </w:p>
    <w:p w14:paraId="5E33EA09" w14:textId="13F03D06" w:rsidR="00AA1FB7" w:rsidRPr="00423952" w:rsidRDefault="00423952" w:rsidP="00AA1FB7">
      <w:pPr>
        <w:ind w:left="851" w:right="-236"/>
        <w:rPr>
          <w:rFonts w:ascii="Arial" w:hAnsi="Arial" w:cs="Arial"/>
          <w:bCs/>
        </w:rPr>
      </w:pPr>
      <w:r w:rsidRPr="00423952">
        <w:rPr>
          <w:rFonts w:ascii="Arial" w:hAnsi="Arial" w:cs="Arial"/>
          <w:bCs/>
        </w:rPr>
        <w:t>Au regard</w:t>
      </w:r>
      <w:r>
        <w:rPr>
          <w:rFonts w:ascii="Arial" w:hAnsi="Arial" w:cs="Arial"/>
          <w:bCs/>
        </w:rPr>
        <w:t xml:space="preserve"> du cahier des charges, qu’est-ce qui motive votre participation aux groupes de travail ? Par exemple : les volontés de changement ou d’évolution au sein de la structure (suite d’</w:t>
      </w:r>
      <w:r w:rsidR="002A3FBB">
        <w:rPr>
          <w:rFonts w:ascii="Arial" w:hAnsi="Arial" w:cs="Arial"/>
          <w:bCs/>
        </w:rPr>
        <w:t>un nouv</w:t>
      </w:r>
      <w:r>
        <w:rPr>
          <w:rFonts w:ascii="Arial" w:hAnsi="Arial" w:cs="Arial"/>
          <w:bCs/>
        </w:rPr>
        <w:t>eau projet d’établissement, demande des résidents/familles/</w:t>
      </w:r>
      <w:r w:rsidR="004F45C7">
        <w:rPr>
          <w:rFonts w:ascii="Arial" w:hAnsi="Arial" w:cs="Arial"/>
          <w:bCs/>
        </w:rPr>
        <w:t xml:space="preserve">salariés, </w:t>
      </w:r>
      <w:proofErr w:type="spellStart"/>
      <w:r w:rsidR="004F45C7">
        <w:rPr>
          <w:rFonts w:ascii="Arial" w:hAnsi="Arial" w:cs="Arial"/>
          <w:bCs/>
        </w:rPr>
        <w:t>etc</w:t>
      </w:r>
      <w:proofErr w:type="spellEnd"/>
      <w:r>
        <w:rPr>
          <w:rFonts w:ascii="Arial" w:hAnsi="Arial" w:cs="Arial"/>
          <w:bCs/>
        </w:rPr>
        <w:t xml:space="preserve">) ; améliorer le quotidien </w:t>
      </w:r>
      <w:r w:rsidR="00E036FD">
        <w:rPr>
          <w:rFonts w:ascii="Arial" w:hAnsi="Arial" w:cs="Arial"/>
          <w:bCs/>
        </w:rPr>
        <w:t>des personnes en situation de handicap</w:t>
      </w:r>
      <w:r w:rsidR="008F44D6">
        <w:rPr>
          <w:rFonts w:ascii="Arial" w:hAnsi="Arial" w:cs="Arial"/>
          <w:bCs/>
        </w:rPr>
        <w:t xml:space="preserve"> </w:t>
      </w:r>
      <w:r>
        <w:rPr>
          <w:rFonts w:ascii="Arial" w:hAnsi="Arial" w:cs="Arial"/>
          <w:bCs/>
        </w:rPr>
        <w:t xml:space="preserve">(non exhaustif). Vous pouvez joindre des annexes pour illustrer ou préciser si besoin. </w:t>
      </w:r>
    </w:p>
    <w:p w14:paraId="50CD5007" w14:textId="3887C6EF" w:rsidR="00AA1FB7" w:rsidRDefault="00AA1FB7"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4BE78D46" w14:textId="0D239717"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29680CF9" w14:textId="17C6681A"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31947767" w14:textId="27B5689C"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757AF95E" w14:textId="09BD7D0B"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4572C612" w14:textId="5F25676B"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38FD6DA1" w14:textId="6D6399B2"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210C2432" w14:textId="69D5669B"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3ACE3D59" w14:textId="15144E89"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47159105" w14:textId="21694FF3"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602CDCAA" w14:textId="341A5939"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71DDB606" w14:textId="619CE79C"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5B6E2702" w14:textId="2BDB61AD"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1A3EFD8C" w14:textId="7D919336"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54C97707" w14:textId="4FE81D7C"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16C00500" w14:textId="5F8C9A81"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301027F9" w14:textId="76DA3E84"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2D9D3D99" w14:textId="0450E2F0"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2E1EC830" w14:textId="6DF29959"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0EF1E937" w14:textId="718C9C73"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3A5ACDD5" w14:textId="48972724"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69C563D9" w14:textId="54945884"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5A14B43E" w14:textId="3D386398" w:rsidR="003F37EC" w:rsidRDefault="003F37EC" w:rsidP="00AA1FB7">
      <w:pPr>
        <w:pBdr>
          <w:top w:val="single" w:sz="4" w:space="1" w:color="auto"/>
          <w:left w:val="single" w:sz="4" w:space="4" w:color="auto"/>
          <w:bottom w:val="single" w:sz="4" w:space="1" w:color="auto"/>
          <w:right w:val="single" w:sz="4" w:space="4" w:color="auto"/>
        </w:pBdr>
        <w:ind w:left="851" w:right="-236"/>
        <w:rPr>
          <w:rFonts w:ascii="Arial" w:hAnsi="Arial" w:cs="Arial"/>
          <w:b/>
          <w:bCs/>
          <w:i/>
        </w:rPr>
      </w:pPr>
    </w:p>
    <w:p w14:paraId="46F170A5" w14:textId="1BA10082" w:rsidR="00AA1FB7" w:rsidRPr="006514F5" w:rsidRDefault="00AA1FB7" w:rsidP="0040504C">
      <w:pPr>
        <w:ind w:right="-236"/>
        <w:rPr>
          <w:rFonts w:ascii="Arial" w:hAnsi="Arial" w:cs="Arial"/>
          <w:i/>
        </w:rPr>
      </w:pPr>
    </w:p>
    <w:p w14:paraId="3FF1A157" w14:textId="77777777" w:rsidR="00AA1FB7" w:rsidRDefault="00AA1FB7" w:rsidP="00AA1FB7">
      <w:pPr>
        <w:ind w:left="851" w:right="-236"/>
        <w:jc w:val="both"/>
        <w:rPr>
          <w:sz w:val="18"/>
        </w:rPr>
      </w:pPr>
    </w:p>
    <w:p w14:paraId="02057003" w14:textId="6CB955F8" w:rsidR="00AA1FB7" w:rsidRDefault="00AA1FB7" w:rsidP="00AA1FB7">
      <w:pPr>
        <w:ind w:left="851" w:right="-236"/>
        <w:jc w:val="both"/>
        <w:rPr>
          <w:sz w:val="18"/>
        </w:rPr>
      </w:pPr>
    </w:p>
    <w:p w14:paraId="0BD3CA81" w14:textId="570C6757" w:rsidR="004F45C7" w:rsidRDefault="004F45C7" w:rsidP="00AA1FB7">
      <w:pPr>
        <w:ind w:left="851" w:right="-236"/>
        <w:jc w:val="both"/>
        <w:rPr>
          <w:sz w:val="18"/>
        </w:rPr>
      </w:pPr>
    </w:p>
    <w:p w14:paraId="11E56274" w14:textId="77777777" w:rsidR="004F45C7" w:rsidRDefault="004F45C7" w:rsidP="00AA1FB7">
      <w:pPr>
        <w:ind w:left="851" w:right="-236"/>
        <w:jc w:val="both"/>
        <w:rPr>
          <w:sz w:val="18"/>
        </w:rPr>
      </w:pPr>
    </w:p>
    <w:p w14:paraId="67C2A197" w14:textId="33C75B47" w:rsidR="00AA1FB7" w:rsidRPr="001063D3" w:rsidRDefault="00AA1FB7" w:rsidP="00AA1FB7">
      <w:pPr>
        <w:ind w:left="851" w:right="-236"/>
        <w:jc w:val="both"/>
        <w:rPr>
          <w:rFonts w:ascii="Arial" w:hAnsi="Arial" w:cs="Arial"/>
          <w:sz w:val="18"/>
          <w:szCs w:val="18"/>
        </w:rPr>
      </w:pPr>
      <w:r w:rsidRPr="001063D3">
        <w:rPr>
          <w:rFonts w:ascii="Arial" w:hAnsi="Arial" w:cs="Arial"/>
          <w:sz w:val="18"/>
          <w:szCs w:val="18"/>
        </w:rPr>
        <w:t xml:space="preserve">Les informations recueillies vous concernant font l'objet d'un traitement informatique destiné à instruire la demande. Les données enregistrées sont celles du formulaire et n'ont pas pour finalité une prise de décision automatisée. Les informations enregistrées sont destinées aux services instructeurs du Département et ne sont communiquées qu'aux destinataires dument habilités et intervenant strictement dans le cadre de votre dossier. </w:t>
      </w:r>
    </w:p>
    <w:p w14:paraId="30BE1165" w14:textId="77777777" w:rsidR="00AA1FB7" w:rsidRPr="001063D3" w:rsidRDefault="00AA1FB7" w:rsidP="00AA1FB7">
      <w:pPr>
        <w:ind w:left="851" w:right="-236"/>
        <w:jc w:val="both"/>
        <w:rPr>
          <w:rFonts w:ascii="Arial" w:hAnsi="Arial" w:cs="Arial"/>
          <w:sz w:val="18"/>
          <w:szCs w:val="18"/>
        </w:rPr>
      </w:pPr>
    </w:p>
    <w:p w14:paraId="06AE2CFB" w14:textId="77777777" w:rsidR="00AA1FB7" w:rsidRPr="001063D3" w:rsidRDefault="00AA1FB7" w:rsidP="00AA1FB7">
      <w:pPr>
        <w:ind w:left="851" w:right="-236"/>
        <w:jc w:val="both"/>
        <w:rPr>
          <w:rFonts w:ascii="Arial" w:hAnsi="Arial" w:cs="Arial"/>
          <w:sz w:val="18"/>
          <w:szCs w:val="18"/>
        </w:rPr>
      </w:pPr>
      <w:r w:rsidRPr="001063D3">
        <w:rPr>
          <w:rFonts w:ascii="Arial" w:hAnsi="Arial" w:cs="Arial"/>
          <w:sz w:val="18"/>
          <w:szCs w:val="18"/>
        </w:rPr>
        <w:t xml:space="preserve">En application du Règlement Général Européen de Protection des données (Règlement UE 2016/679) – RGPD, tout usager dispose du : </w:t>
      </w:r>
    </w:p>
    <w:p w14:paraId="63005221" w14:textId="77777777" w:rsidR="00AA1FB7" w:rsidRPr="001063D3" w:rsidRDefault="00AA1FB7" w:rsidP="00AA1FB7">
      <w:pPr>
        <w:ind w:left="851" w:right="-236"/>
        <w:jc w:val="both"/>
        <w:rPr>
          <w:rFonts w:ascii="Arial" w:hAnsi="Arial" w:cs="Arial"/>
          <w:sz w:val="18"/>
          <w:szCs w:val="18"/>
        </w:rPr>
      </w:pPr>
      <w:r w:rsidRPr="001063D3">
        <w:rPr>
          <w:rFonts w:ascii="Arial" w:hAnsi="Arial" w:cs="Arial"/>
          <w:sz w:val="18"/>
          <w:szCs w:val="18"/>
        </w:rPr>
        <w:t>- droit d'accès à ses données,</w:t>
      </w:r>
    </w:p>
    <w:p w14:paraId="1E5B97A1" w14:textId="77777777" w:rsidR="00AA1FB7" w:rsidRPr="001063D3" w:rsidRDefault="00AA1FB7" w:rsidP="00AA1FB7">
      <w:pPr>
        <w:ind w:left="851" w:right="-236"/>
        <w:jc w:val="both"/>
        <w:rPr>
          <w:rFonts w:ascii="Arial" w:hAnsi="Arial" w:cs="Arial"/>
          <w:sz w:val="18"/>
          <w:szCs w:val="18"/>
        </w:rPr>
      </w:pPr>
      <w:r w:rsidRPr="001063D3">
        <w:rPr>
          <w:rFonts w:ascii="Arial" w:hAnsi="Arial" w:cs="Arial"/>
          <w:sz w:val="18"/>
          <w:szCs w:val="18"/>
        </w:rPr>
        <w:t>- droit de rectification,</w:t>
      </w:r>
    </w:p>
    <w:p w14:paraId="3AD4B496" w14:textId="77777777" w:rsidR="00AA1FB7" w:rsidRPr="001063D3" w:rsidRDefault="00AA1FB7" w:rsidP="00AA1FB7">
      <w:pPr>
        <w:ind w:left="851" w:right="-236"/>
        <w:jc w:val="both"/>
        <w:rPr>
          <w:rFonts w:ascii="Arial" w:hAnsi="Arial" w:cs="Arial"/>
          <w:sz w:val="18"/>
          <w:szCs w:val="18"/>
        </w:rPr>
      </w:pPr>
      <w:r w:rsidRPr="001063D3">
        <w:rPr>
          <w:rFonts w:ascii="Arial" w:hAnsi="Arial" w:cs="Arial"/>
          <w:sz w:val="18"/>
          <w:szCs w:val="18"/>
        </w:rPr>
        <w:t>- droit à la limitation du traitement,</w:t>
      </w:r>
    </w:p>
    <w:p w14:paraId="0D20A1B5" w14:textId="77777777" w:rsidR="00AA1FB7" w:rsidRPr="001063D3" w:rsidRDefault="00AA1FB7" w:rsidP="00AA1FB7">
      <w:pPr>
        <w:ind w:left="851" w:right="-236"/>
        <w:jc w:val="both"/>
        <w:rPr>
          <w:rFonts w:ascii="Arial" w:hAnsi="Arial" w:cs="Arial"/>
          <w:sz w:val="18"/>
          <w:szCs w:val="18"/>
        </w:rPr>
      </w:pPr>
      <w:r w:rsidRPr="001063D3">
        <w:rPr>
          <w:rFonts w:ascii="Arial" w:hAnsi="Arial" w:cs="Arial"/>
          <w:sz w:val="18"/>
          <w:szCs w:val="18"/>
        </w:rPr>
        <w:t>- droit à l'effacement,</w:t>
      </w:r>
    </w:p>
    <w:p w14:paraId="37E84D9C" w14:textId="77777777" w:rsidR="00AA1FB7" w:rsidRPr="001063D3" w:rsidRDefault="00AA1FB7" w:rsidP="00AA1FB7">
      <w:pPr>
        <w:ind w:left="851" w:right="-236"/>
        <w:jc w:val="both"/>
        <w:rPr>
          <w:rFonts w:ascii="Arial" w:hAnsi="Arial" w:cs="Arial"/>
          <w:sz w:val="18"/>
          <w:szCs w:val="18"/>
        </w:rPr>
      </w:pPr>
      <w:r w:rsidRPr="001063D3">
        <w:rPr>
          <w:rFonts w:ascii="Arial" w:hAnsi="Arial" w:cs="Arial"/>
          <w:sz w:val="18"/>
          <w:szCs w:val="18"/>
        </w:rPr>
        <w:t xml:space="preserve">- droit d'introduire une réclamation auprès d'une autorité de contrôle (en France : CNIL : 3 place de Fontenoy- TSA 80715-75334 PARIS CEDEX 07 - Tel : 01 53 73 22 22. </w:t>
      </w:r>
      <w:hyperlink r:id="rId12" w:history="1">
        <w:r w:rsidRPr="001063D3">
          <w:rPr>
            <w:rFonts w:ascii="Arial" w:hAnsi="Arial" w:cs="Arial"/>
            <w:sz w:val="18"/>
            <w:szCs w:val="18"/>
            <w:u w:val="single"/>
          </w:rPr>
          <w:t>www.cnil.fr</w:t>
        </w:r>
      </w:hyperlink>
      <w:r w:rsidRPr="001063D3">
        <w:rPr>
          <w:rFonts w:ascii="Arial" w:hAnsi="Arial" w:cs="Arial"/>
          <w:sz w:val="18"/>
          <w:szCs w:val="18"/>
        </w:rPr>
        <w:t>).</w:t>
      </w:r>
    </w:p>
    <w:p w14:paraId="65F61DA1" w14:textId="77777777" w:rsidR="00AA1FB7" w:rsidRPr="001063D3" w:rsidRDefault="00AA1FB7" w:rsidP="00AA1FB7">
      <w:pPr>
        <w:ind w:left="851" w:right="-236"/>
        <w:jc w:val="both"/>
        <w:rPr>
          <w:rFonts w:ascii="Arial" w:hAnsi="Arial" w:cs="Arial"/>
          <w:sz w:val="18"/>
          <w:szCs w:val="18"/>
        </w:rPr>
      </w:pPr>
    </w:p>
    <w:p w14:paraId="2DDBA007" w14:textId="77777777" w:rsidR="00AA1FB7" w:rsidRPr="001063D3" w:rsidRDefault="00AA1FB7" w:rsidP="00AA1FB7">
      <w:pPr>
        <w:ind w:left="851" w:right="-236"/>
        <w:jc w:val="both"/>
        <w:rPr>
          <w:rFonts w:ascii="Arial" w:hAnsi="Arial" w:cs="Arial"/>
          <w:sz w:val="18"/>
          <w:szCs w:val="18"/>
        </w:rPr>
      </w:pPr>
      <w:r w:rsidRPr="001063D3">
        <w:rPr>
          <w:rFonts w:ascii="Arial" w:hAnsi="Arial" w:cs="Arial"/>
          <w:sz w:val="18"/>
          <w:szCs w:val="18"/>
        </w:rPr>
        <w:t xml:space="preserve">L'article 5 du RGPD dispose que les données à caractère personnel sont « collectées pour des finalités et sont </w:t>
      </w:r>
      <w:bookmarkStart w:id="0" w:name="_GoBack"/>
      <w:bookmarkEnd w:id="0"/>
      <w:r w:rsidRPr="001063D3">
        <w:rPr>
          <w:rFonts w:ascii="Arial" w:hAnsi="Arial" w:cs="Arial"/>
          <w:sz w:val="18"/>
          <w:szCs w:val="18"/>
        </w:rPr>
        <w:t xml:space="preserve">conservées sous une forme permettant l'identification des personnes concernées pendant une durée n’excédant pas celle nécessaire au regard des finalités pour lesquelles elles sont traitées ». </w:t>
      </w:r>
    </w:p>
    <w:p w14:paraId="5D96EDA7" w14:textId="77777777" w:rsidR="00AA1FB7" w:rsidRPr="001063D3" w:rsidRDefault="00AA1FB7" w:rsidP="00AA1FB7">
      <w:pPr>
        <w:ind w:left="851" w:right="-236"/>
        <w:jc w:val="both"/>
        <w:rPr>
          <w:rFonts w:ascii="Arial" w:hAnsi="Arial" w:cs="Arial"/>
          <w:sz w:val="18"/>
          <w:szCs w:val="18"/>
        </w:rPr>
      </w:pPr>
    </w:p>
    <w:p w14:paraId="022819F4" w14:textId="77777777" w:rsidR="00AA1FB7" w:rsidRPr="001063D3" w:rsidRDefault="00AA1FB7" w:rsidP="00AA1FB7">
      <w:pPr>
        <w:ind w:left="851" w:right="-236"/>
        <w:jc w:val="both"/>
        <w:rPr>
          <w:rFonts w:ascii="Arial" w:hAnsi="Arial" w:cs="Arial"/>
          <w:sz w:val="18"/>
          <w:szCs w:val="18"/>
        </w:rPr>
      </w:pPr>
      <w:r w:rsidRPr="001063D3">
        <w:rPr>
          <w:rFonts w:ascii="Arial" w:hAnsi="Arial" w:cs="Arial"/>
          <w:sz w:val="18"/>
          <w:szCs w:val="18"/>
        </w:rPr>
        <w:t xml:space="preserve">Enfin, la loi "Informatique et libertés" du 06 janvier 1978 modifiée est visée ici. </w:t>
      </w:r>
    </w:p>
    <w:p w14:paraId="577869E6" w14:textId="77777777" w:rsidR="00AA1FB7" w:rsidRPr="009C782F" w:rsidRDefault="00AA1FB7" w:rsidP="00AA1FB7">
      <w:pPr>
        <w:jc w:val="both"/>
        <w:rPr>
          <w:rFonts w:ascii="Arial" w:hAnsi="Arial" w:cs="Arial"/>
          <w:sz w:val="16"/>
          <w:highlight w:val="yellow"/>
        </w:rPr>
      </w:pPr>
    </w:p>
    <w:p w14:paraId="5FCA0FCA" w14:textId="77777777" w:rsidR="00FD66CF" w:rsidRDefault="00FD66CF">
      <w:pPr>
        <w:pStyle w:val="Corpsdetexte"/>
        <w:rPr>
          <w:rFonts w:ascii="Arial"/>
          <w:sz w:val="20"/>
        </w:rPr>
      </w:pPr>
    </w:p>
    <w:sectPr w:rsidR="00FD66CF">
      <w:type w:val="continuous"/>
      <w:pgSz w:w="11910" w:h="16840"/>
      <w:pgMar w:top="280" w:right="16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F54F6"/>
    <w:multiLevelType w:val="hybridMultilevel"/>
    <w:tmpl w:val="D15AFE30"/>
    <w:lvl w:ilvl="0" w:tplc="89EA5F12">
      <w:start w:val="1"/>
      <w:numFmt w:val="upp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CF"/>
    <w:rsid w:val="001063D3"/>
    <w:rsid w:val="00192F6B"/>
    <w:rsid w:val="002A3FBB"/>
    <w:rsid w:val="002F4692"/>
    <w:rsid w:val="00311BA7"/>
    <w:rsid w:val="003F37EC"/>
    <w:rsid w:val="0040504C"/>
    <w:rsid w:val="00423952"/>
    <w:rsid w:val="004F45C7"/>
    <w:rsid w:val="00563CCE"/>
    <w:rsid w:val="006D3F87"/>
    <w:rsid w:val="0070066C"/>
    <w:rsid w:val="007416A4"/>
    <w:rsid w:val="008402FF"/>
    <w:rsid w:val="008B0085"/>
    <w:rsid w:val="008B577B"/>
    <w:rsid w:val="008C546D"/>
    <w:rsid w:val="008F44D6"/>
    <w:rsid w:val="009B4FC6"/>
    <w:rsid w:val="009C4D64"/>
    <w:rsid w:val="00AA1FB7"/>
    <w:rsid w:val="00B72403"/>
    <w:rsid w:val="00D94A78"/>
    <w:rsid w:val="00DE7E85"/>
    <w:rsid w:val="00E036FD"/>
    <w:rsid w:val="00E22696"/>
    <w:rsid w:val="00EA3DEC"/>
    <w:rsid w:val="00FD6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FB72"/>
  <w15:docId w15:val="{CC75DFC9-4B41-49F1-A45D-869733DA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305"/>
      <w:outlineLvl w:val="0"/>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14"/>
      <w:ind w:left="129"/>
    </w:pPr>
    <w:rPr>
      <w:rFonts w:ascii="Times New Roman" w:eastAsia="Times New Roman" w:hAnsi="Times New Roman" w:cs="Times New Roman"/>
      <w:b/>
      <w:bCs/>
      <w:sz w:val="30"/>
      <w:szCs w:val="3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il.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0A095A77FF041B74F87524627D674" ma:contentTypeVersion="9" ma:contentTypeDescription="Crée un document." ma:contentTypeScope="" ma:versionID="fdbef333233508abc156965e69b6de91">
  <xsd:schema xmlns:xsd="http://www.w3.org/2001/XMLSchema" xmlns:xs="http://www.w3.org/2001/XMLSchema" xmlns:p="http://schemas.microsoft.com/office/2006/metadata/properties" xmlns:ns3="ee7b0f33-f07c-4c10-9cb2-5edae1e3a194" xmlns:ns4="8171ebb6-3395-42c0-8340-4cc5078e6aaf" targetNamespace="http://schemas.microsoft.com/office/2006/metadata/properties" ma:root="true" ma:fieldsID="207491fac970b38958b6983a6c240c79" ns3:_="" ns4:_="">
    <xsd:import namespace="ee7b0f33-f07c-4c10-9cb2-5edae1e3a194"/>
    <xsd:import namespace="8171ebb6-3395-42c0-8340-4cc5078e6a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b0f33-f07c-4c10-9cb2-5edae1e3a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1ebb6-3395-42c0-8340-4cc5078e6aa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70960-8587-4F24-8CA7-A3C96B087F8D}">
  <ds:schemaRefs>
    <ds:schemaRef ds:uri="http://schemas.microsoft.com/sharepoint/v3/contenttype/forms"/>
  </ds:schemaRefs>
</ds:datastoreItem>
</file>

<file path=customXml/itemProps2.xml><?xml version="1.0" encoding="utf-8"?>
<ds:datastoreItem xmlns:ds="http://schemas.openxmlformats.org/officeDocument/2006/customXml" ds:itemID="{EE8E6DAD-D941-4C52-A987-F340B21F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b0f33-f07c-4c10-9cb2-5edae1e3a194"/>
    <ds:schemaRef ds:uri="8171ebb6-3395-42c0-8340-4cc5078e6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EFB44-4F92-4AC6-AD44-5FEA5DD05CA7}">
  <ds:schemaRefs>
    <ds:schemaRef ds:uri="http://purl.org/dc/elements/1.1/"/>
    <ds:schemaRef ds:uri="http://schemas.microsoft.com/office/2006/metadata/properties"/>
    <ds:schemaRef ds:uri="8171ebb6-3395-42c0-8340-4cc5078e6aaf"/>
    <ds:schemaRef ds:uri="http://purl.org/dc/terms/"/>
    <ds:schemaRef ds:uri="http://schemas.microsoft.com/office/2006/documentManagement/types"/>
    <ds:schemaRef ds:uri="http://schemas.microsoft.com/office/infopath/2007/PartnerControls"/>
    <ds:schemaRef ds:uri="ee7b0f33-f07c-4c10-9cb2-5edae1e3a19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414</Words>
  <Characters>2278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GRATACOS</dc:creator>
  <cp:lastModifiedBy>Besacier-Stawoski Julia</cp:lastModifiedBy>
  <cp:revision>28</cp:revision>
  <dcterms:created xsi:type="dcterms:W3CDTF">2023-03-08T12:30:00Z</dcterms:created>
  <dcterms:modified xsi:type="dcterms:W3CDTF">2025-06-23T11:33:00Z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GdPicture Managed PDF Plugin</vt:lpwstr>
  </property>
  <property fmtid="{D5CDD505-2E9C-101B-9397-08002B2CF9AE}" pid="4" name="LastSaved">
    <vt:filetime>2023-01-24T00:00:00Z</vt:filetime>
  </property>
  <property fmtid="{D5CDD505-2E9C-101B-9397-08002B2CF9AE}" pid="5" name="Producer">
    <vt:lpwstr>GdPicture Managed PDF Plugin Ver. 4.5</vt:lpwstr>
  </property>
  <property fmtid="{D5CDD505-2E9C-101B-9397-08002B2CF9AE}" pid="6" name="ContentTypeId">
    <vt:lpwstr>0x010100CEC0A095A77FF041B74F87524627D674</vt:lpwstr>
  </property>
</Properties>
</file>